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51" w:rsidRDefault="00EF0151" w:rsidP="00EF0151">
      <w:r>
        <w:rPr>
          <w:rFonts w:hint="eastAsia"/>
        </w:rPr>
        <w:t>様式第２号</w:t>
      </w:r>
    </w:p>
    <w:p w:rsidR="00EF0151" w:rsidRDefault="00EF0151" w:rsidP="00EF0151"/>
    <w:p w:rsidR="00EF0151" w:rsidRDefault="00EF0151" w:rsidP="00EF0151">
      <w:pPr>
        <w:jc w:val="center"/>
      </w:pPr>
      <w:r>
        <w:rPr>
          <w:rFonts w:hint="eastAsia"/>
        </w:rPr>
        <w:t>区域外流入の申請における代理人届出書</w:t>
      </w:r>
    </w:p>
    <w:p w:rsidR="00EF0151" w:rsidRDefault="00EF0151" w:rsidP="00EF0151"/>
    <w:p w:rsidR="00EF0151" w:rsidRDefault="00EF0151" w:rsidP="00EF0151"/>
    <w:p w:rsidR="00EF0151" w:rsidRDefault="00EF0151" w:rsidP="00EF0151">
      <w:pPr>
        <w:jc w:val="right"/>
      </w:pPr>
      <w:r>
        <w:rPr>
          <w:rFonts w:hint="eastAsia"/>
        </w:rPr>
        <w:t>年　　月　　日</w:t>
      </w:r>
    </w:p>
    <w:p w:rsidR="00EF0151" w:rsidRDefault="00EF0151" w:rsidP="00EF0151"/>
    <w:p w:rsidR="00EF0151" w:rsidRDefault="00EF0151" w:rsidP="00EF0151"/>
    <w:p w:rsidR="00EF0151" w:rsidRDefault="00EF0151" w:rsidP="00EF0151">
      <w:r>
        <w:rPr>
          <w:rFonts w:hint="eastAsia"/>
        </w:rPr>
        <w:t xml:space="preserve">　矢掛町長　　殿</w:t>
      </w:r>
    </w:p>
    <w:p w:rsidR="00EF0151" w:rsidRDefault="00EF0151" w:rsidP="00EF0151"/>
    <w:p w:rsidR="00EF0151" w:rsidRDefault="00EF0151" w:rsidP="00EF0151"/>
    <w:p w:rsidR="00EF0151" w:rsidRDefault="00EF0151" w:rsidP="00EF0151">
      <w:pPr>
        <w:ind w:firstLineChars="1800" w:firstLine="4320"/>
      </w:pPr>
      <w:r>
        <w:rPr>
          <w:rFonts w:hint="eastAsia"/>
        </w:rPr>
        <w:t>住　　所</w:t>
      </w:r>
    </w:p>
    <w:p w:rsidR="00EF0151" w:rsidRDefault="00EF0151" w:rsidP="00EF0151"/>
    <w:p w:rsidR="00EF0151" w:rsidRDefault="00EF0151" w:rsidP="00EF0151">
      <w:pPr>
        <w:ind w:firstLineChars="1800" w:firstLine="4320"/>
      </w:pPr>
      <w:r>
        <w:rPr>
          <w:rFonts w:hint="eastAsia"/>
        </w:rPr>
        <w:t>氏　　名　　　　　　　　　　　　　　印</w:t>
      </w:r>
    </w:p>
    <w:p w:rsidR="00EF0151" w:rsidRDefault="00EF0151" w:rsidP="00EF0151"/>
    <w:p w:rsidR="00EF0151" w:rsidRDefault="00EF0151" w:rsidP="00EF0151"/>
    <w:p w:rsidR="00EF0151" w:rsidRDefault="00EF0151" w:rsidP="00EF0151"/>
    <w:p w:rsidR="00EF0151" w:rsidRDefault="00EF0151" w:rsidP="00EF0151">
      <w:pPr>
        <w:ind w:firstLineChars="100" w:firstLine="240"/>
      </w:pPr>
      <w:r>
        <w:rPr>
          <w:rFonts w:hint="eastAsia"/>
        </w:rPr>
        <w:t>下記の者を区域外流入の申請における代理人と定め届け出ます。</w:t>
      </w:r>
    </w:p>
    <w:p w:rsidR="00EF0151" w:rsidRDefault="00EF0151" w:rsidP="00EF0151"/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6"/>
        <w:gridCol w:w="1417"/>
        <w:gridCol w:w="6487"/>
      </w:tblGrid>
      <w:tr w:rsidR="00EF0151" w:rsidTr="000C66F2">
        <w:trPr>
          <w:trHeight w:val="1110"/>
        </w:trPr>
        <w:tc>
          <w:tcPr>
            <w:tcW w:w="1396" w:type="dxa"/>
            <w:vMerge w:val="restart"/>
            <w:vAlign w:val="center"/>
          </w:tcPr>
          <w:p w:rsidR="00EF0151" w:rsidRDefault="00EF0151" w:rsidP="000C66F2">
            <w:pPr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417" w:type="dxa"/>
            <w:vAlign w:val="center"/>
          </w:tcPr>
          <w:p w:rsidR="00EF0151" w:rsidRDefault="00EF0151" w:rsidP="000C66F2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487" w:type="dxa"/>
          </w:tcPr>
          <w:p w:rsidR="00EF0151" w:rsidRDefault="00EF0151" w:rsidP="000C66F2"/>
        </w:tc>
      </w:tr>
      <w:tr w:rsidR="00EF0151" w:rsidTr="000C66F2">
        <w:trPr>
          <w:trHeight w:val="1110"/>
        </w:trPr>
        <w:tc>
          <w:tcPr>
            <w:tcW w:w="1396" w:type="dxa"/>
            <w:vMerge/>
          </w:tcPr>
          <w:p w:rsidR="00EF0151" w:rsidRDefault="00EF0151" w:rsidP="000C66F2"/>
        </w:tc>
        <w:tc>
          <w:tcPr>
            <w:tcW w:w="1417" w:type="dxa"/>
            <w:vAlign w:val="center"/>
          </w:tcPr>
          <w:p w:rsidR="00EF0151" w:rsidRDefault="00EF0151" w:rsidP="000C66F2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487" w:type="dxa"/>
          </w:tcPr>
          <w:p w:rsidR="00EF0151" w:rsidRDefault="00EF0151" w:rsidP="000C66F2"/>
        </w:tc>
      </w:tr>
      <w:tr w:rsidR="00EF0151" w:rsidTr="000C66F2">
        <w:trPr>
          <w:trHeight w:val="1110"/>
        </w:trPr>
        <w:tc>
          <w:tcPr>
            <w:tcW w:w="1396" w:type="dxa"/>
            <w:vMerge/>
          </w:tcPr>
          <w:p w:rsidR="00EF0151" w:rsidRDefault="00EF0151" w:rsidP="000C66F2"/>
        </w:tc>
        <w:tc>
          <w:tcPr>
            <w:tcW w:w="1417" w:type="dxa"/>
            <w:vAlign w:val="center"/>
          </w:tcPr>
          <w:p w:rsidR="00EF0151" w:rsidRDefault="00EF0151" w:rsidP="000C66F2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487" w:type="dxa"/>
          </w:tcPr>
          <w:p w:rsidR="00EF0151" w:rsidRDefault="00EF0151" w:rsidP="000C66F2"/>
        </w:tc>
      </w:tr>
    </w:tbl>
    <w:p w:rsidR="00EF0151" w:rsidRDefault="00EF0151" w:rsidP="00AE309B">
      <w:bookmarkStart w:id="0" w:name="_GoBack"/>
      <w:bookmarkEnd w:id="0"/>
    </w:p>
    <w:sectPr w:rsidR="00EF0151" w:rsidSect="00704CC1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7BC0"/>
    <w:multiLevelType w:val="hybridMultilevel"/>
    <w:tmpl w:val="88603084"/>
    <w:lvl w:ilvl="0" w:tplc="4CA2702A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4CFF1231"/>
    <w:multiLevelType w:val="hybridMultilevel"/>
    <w:tmpl w:val="05EEE3C0"/>
    <w:lvl w:ilvl="0" w:tplc="3AB49614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89"/>
    <w:rsid w:val="001A34C8"/>
    <w:rsid w:val="001C7962"/>
    <w:rsid w:val="002115D9"/>
    <w:rsid w:val="002B3C85"/>
    <w:rsid w:val="00465431"/>
    <w:rsid w:val="004D0CA4"/>
    <w:rsid w:val="00630592"/>
    <w:rsid w:val="00676489"/>
    <w:rsid w:val="00677EC6"/>
    <w:rsid w:val="00704CC1"/>
    <w:rsid w:val="00964AB6"/>
    <w:rsid w:val="009C5BAB"/>
    <w:rsid w:val="00AE309B"/>
    <w:rsid w:val="00BD37FA"/>
    <w:rsid w:val="00C57651"/>
    <w:rsid w:val="00D8767F"/>
    <w:rsid w:val="00E3333C"/>
    <w:rsid w:val="00E735FF"/>
    <w:rsid w:val="00EA04F5"/>
    <w:rsid w:val="00EA5F29"/>
    <w:rsid w:val="00EC6741"/>
    <w:rsid w:val="00ED1A50"/>
    <w:rsid w:val="00EF0151"/>
    <w:rsid w:val="00F3504D"/>
    <w:rsid w:val="00F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E3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30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E3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3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平井勝志</dc:creator>
  <cp:lastModifiedBy>平井勝志</cp:lastModifiedBy>
  <cp:revision>2</cp:revision>
  <cp:lastPrinted>2019-04-11T07:21:00Z</cp:lastPrinted>
  <dcterms:created xsi:type="dcterms:W3CDTF">2019-04-17T08:49:00Z</dcterms:created>
  <dcterms:modified xsi:type="dcterms:W3CDTF">2019-04-17T08:49:00Z</dcterms:modified>
</cp:coreProperties>
</file>